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6348" w14:textId="34D5F199" w:rsidR="00B42A76" w:rsidRDefault="00FC3D23" w:rsidP="00B42A76">
      <w:pPr>
        <w:spacing w:after="0"/>
        <w:ind w:left="1416"/>
        <w:rPr>
          <w:b/>
          <w:i/>
          <w:iCs/>
          <w:sz w:val="32"/>
          <w:szCs w:val="32"/>
        </w:rPr>
      </w:pPr>
      <w:r>
        <w:rPr>
          <w:b/>
          <w:i/>
          <w:iCs/>
          <w:noProof/>
          <w:sz w:val="32"/>
          <w:szCs w:val="32"/>
          <w:lang w:eastAsia="pt-BR"/>
        </w:rPr>
        <w:drawing>
          <wp:anchor distT="0" distB="0" distL="114300" distR="114300" simplePos="0" relativeHeight="251663872" behindDoc="0" locked="0" layoutInCell="1" allowOverlap="1" wp14:anchorId="5E3F90B3" wp14:editId="0168A91F">
            <wp:simplePos x="0" y="0"/>
            <wp:positionH relativeFrom="column">
              <wp:posOffset>-137160</wp:posOffset>
            </wp:positionH>
            <wp:positionV relativeFrom="paragraph">
              <wp:posOffset>-13970</wp:posOffset>
            </wp:positionV>
            <wp:extent cx="1152525" cy="107632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0DC">
        <w:rPr>
          <w:b/>
          <w:i/>
          <w:iCs/>
          <w:sz w:val="32"/>
          <w:szCs w:val="32"/>
        </w:rPr>
        <w:t xml:space="preserve">   </w:t>
      </w:r>
      <w:r>
        <w:rPr>
          <w:b/>
          <w:i/>
          <w:iCs/>
          <w:sz w:val="32"/>
          <w:szCs w:val="32"/>
        </w:rPr>
        <w:t xml:space="preserve"> </w:t>
      </w:r>
      <w:r w:rsidR="000870DC">
        <w:rPr>
          <w:b/>
          <w:i/>
          <w:iCs/>
          <w:sz w:val="32"/>
          <w:szCs w:val="32"/>
        </w:rPr>
        <w:t xml:space="preserve"> </w:t>
      </w:r>
      <w:r w:rsidR="008324F0" w:rsidRPr="008324F0">
        <w:rPr>
          <w:b/>
          <w:i/>
          <w:iCs/>
          <w:sz w:val="32"/>
          <w:szCs w:val="32"/>
        </w:rPr>
        <w:t>Estado do Rio Grande do Sul</w:t>
      </w:r>
    </w:p>
    <w:p w14:paraId="0BCD76E2" w14:textId="77777777" w:rsidR="008324F0" w:rsidRPr="00B42A76" w:rsidRDefault="00A332AB" w:rsidP="00B42A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816E5" w:rsidRPr="00B42A76">
        <w:rPr>
          <w:rFonts w:ascii="Times New Roman" w:hAnsi="Times New Roman" w:cs="Times New Roman"/>
          <w:b/>
          <w:sz w:val="24"/>
          <w:szCs w:val="24"/>
        </w:rPr>
        <w:t xml:space="preserve">CÂMARA MUNICIPAL DE VEREADORES </w:t>
      </w:r>
      <w:r w:rsidR="00811F5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816E5" w:rsidRPr="00B42A76">
        <w:rPr>
          <w:rFonts w:ascii="Times New Roman" w:hAnsi="Times New Roman" w:cs="Times New Roman"/>
          <w:b/>
          <w:sz w:val="24"/>
          <w:szCs w:val="24"/>
        </w:rPr>
        <w:t>JACUTINGA</w:t>
      </w:r>
    </w:p>
    <w:p w14:paraId="645678A4" w14:textId="77777777" w:rsidR="00B42A76" w:rsidRDefault="000870DC" w:rsidP="00B42A76">
      <w:pPr>
        <w:spacing w:after="0" w:line="240" w:lineRule="auto"/>
        <w:rPr>
          <w:b/>
          <w:sz w:val="24"/>
          <w:szCs w:val="24"/>
        </w:rPr>
      </w:pPr>
      <w:r>
        <w:rPr>
          <w:bCs/>
        </w:rPr>
        <w:t xml:space="preserve">                                   </w:t>
      </w:r>
      <w:r w:rsidR="008324F0" w:rsidRPr="008324F0">
        <w:rPr>
          <w:bCs/>
        </w:rPr>
        <w:t>Rua Ângelo Fabiane, 106 – CEP 99730-000</w:t>
      </w:r>
    </w:p>
    <w:p w14:paraId="645F22CA" w14:textId="77777777" w:rsidR="00B42A76" w:rsidRDefault="000870DC" w:rsidP="00B42A76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</w:t>
      </w:r>
      <w:r w:rsidR="008324F0" w:rsidRPr="008324F0">
        <w:rPr>
          <w:bCs/>
        </w:rPr>
        <w:t>Fone: (54) 3368-1180 – JACUTINGA-RS</w:t>
      </w:r>
    </w:p>
    <w:p w14:paraId="30C678D9" w14:textId="4F27BD42" w:rsidR="008324F0" w:rsidRDefault="000870DC" w:rsidP="00B42A76">
      <w:pPr>
        <w:spacing w:after="0" w:line="240" w:lineRule="auto"/>
        <w:rPr>
          <w:rStyle w:val="Hyperlink"/>
          <w:bCs/>
          <w:color w:val="auto"/>
        </w:rPr>
      </w:pPr>
      <w:r>
        <w:rPr>
          <w:bCs/>
        </w:rPr>
        <w:t xml:space="preserve">                                   </w:t>
      </w:r>
      <w:r w:rsidR="008324F0" w:rsidRPr="008324F0">
        <w:rPr>
          <w:bCs/>
        </w:rPr>
        <w:t>e-mail:</w:t>
      </w:r>
      <w:r>
        <w:rPr>
          <w:bCs/>
        </w:rPr>
        <w:t xml:space="preserve"> </w:t>
      </w:r>
      <w:hyperlink r:id="rId8" w:history="1">
        <w:r w:rsidR="00A667BF" w:rsidRPr="00093E29">
          <w:rPr>
            <w:rStyle w:val="Hyperlink"/>
            <w:bCs/>
            <w:color w:val="auto"/>
          </w:rPr>
          <w:t>vereadoresjacutinga@hotmail.com</w:t>
        </w:r>
      </w:hyperlink>
    </w:p>
    <w:p w14:paraId="07B6512F" w14:textId="77777777" w:rsidR="00185DEA" w:rsidRDefault="00185DEA" w:rsidP="00B42A76">
      <w:pPr>
        <w:spacing w:after="0" w:line="240" w:lineRule="auto"/>
        <w:rPr>
          <w:rStyle w:val="Hyperlink"/>
          <w:bCs/>
          <w:color w:val="auto"/>
        </w:rPr>
      </w:pPr>
    </w:p>
    <w:p w14:paraId="33F474F9" w14:textId="77777777" w:rsidR="00185DEA" w:rsidRDefault="00185DEA" w:rsidP="00B42A76">
      <w:pPr>
        <w:spacing w:after="0" w:line="240" w:lineRule="auto"/>
        <w:rPr>
          <w:rStyle w:val="Hyperlink"/>
          <w:bCs/>
          <w:color w:val="auto"/>
        </w:rPr>
      </w:pPr>
    </w:p>
    <w:p w14:paraId="6599980A" w14:textId="77777777" w:rsidR="0025144B" w:rsidRDefault="0025144B" w:rsidP="0025144B">
      <w:pPr>
        <w:spacing w:after="0" w:line="360" w:lineRule="auto"/>
        <w:jc w:val="both"/>
        <w:rPr>
          <w:rStyle w:val="Hyperlink"/>
          <w:bCs/>
          <w:color w:val="auto"/>
        </w:rPr>
      </w:pPr>
    </w:p>
    <w:p w14:paraId="24B49C93" w14:textId="77777777" w:rsidR="0025144B" w:rsidRPr="0025144B" w:rsidRDefault="0025144B" w:rsidP="0025144B">
      <w:pPr>
        <w:spacing w:after="0" w:line="360" w:lineRule="auto"/>
        <w:jc w:val="both"/>
        <w:rPr>
          <w:rStyle w:val="Hyperlink"/>
          <w:rFonts w:ascii="Arial" w:hAnsi="Arial" w:cs="Arial"/>
          <w:bCs/>
          <w:color w:val="auto"/>
          <w:sz w:val="24"/>
          <w:szCs w:val="24"/>
        </w:rPr>
      </w:pPr>
    </w:p>
    <w:p w14:paraId="1D05FC52" w14:textId="77777777" w:rsidR="0025144B" w:rsidRPr="0025144B" w:rsidRDefault="0025144B" w:rsidP="0025144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9AD9781" w14:textId="5EAE3D4E" w:rsidR="0025144B" w:rsidRPr="0025144B" w:rsidRDefault="00701F6E" w:rsidP="0025144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Assessora Jurídica: Cristina </w:t>
      </w:r>
      <w:proofErr w:type="spellStart"/>
      <w:r>
        <w:rPr>
          <w:rFonts w:ascii="Arial" w:hAnsi="Arial" w:cs="Arial"/>
          <w:bCs/>
          <w:sz w:val="24"/>
          <w:szCs w:val="24"/>
        </w:rPr>
        <w:t>Belusso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Simon</w:t>
      </w:r>
    </w:p>
    <w:p w14:paraId="6399EECD" w14:textId="77777777" w:rsidR="0025144B" w:rsidRPr="0025144B" w:rsidRDefault="0025144B" w:rsidP="0025144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5144B">
        <w:rPr>
          <w:rFonts w:ascii="Arial" w:hAnsi="Arial" w:cs="Arial"/>
          <w:bCs/>
          <w:sz w:val="24"/>
          <w:szCs w:val="24"/>
        </w:rPr>
        <w:t xml:space="preserve">Horário de Funcionamento: 07:30 às 11:30 e 13:00 às 17:00 </w:t>
      </w:r>
    </w:p>
    <w:p w14:paraId="32C5B4EA" w14:textId="77777777" w:rsidR="0025144B" w:rsidRDefault="0025144B" w:rsidP="0025144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5144B">
        <w:rPr>
          <w:rFonts w:ascii="Arial" w:hAnsi="Arial" w:cs="Arial"/>
          <w:bCs/>
          <w:sz w:val="24"/>
          <w:szCs w:val="24"/>
        </w:rPr>
        <w:t xml:space="preserve">Endereço: Rua Ângelo Fabiane, 106, Centro, Jacutinga/RS. </w:t>
      </w:r>
    </w:p>
    <w:p w14:paraId="307E7C91" w14:textId="4159F2D5" w:rsidR="0025144B" w:rsidRPr="0025144B" w:rsidRDefault="0025144B" w:rsidP="0025144B">
      <w:pPr>
        <w:spacing w:after="0" w:line="360" w:lineRule="auto"/>
        <w:jc w:val="both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 w:rsidRPr="0025144B">
        <w:rPr>
          <w:rFonts w:ascii="Arial" w:hAnsi="Arial" w:cs="Arial"/>
          <w:bCs/>
          <w:sz w:val="24"/>
          <w:szCs w:val="24"/>
        </w:rPr>
        <w:t>E-mail: vereadoresjacutinga@hotmail.com</w:t>
      </w:r>
    </w:p>
    <w:sectPr w:rsidR="0025144B" w:rsidRPr="0025144B" w:rsidSect="004775E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2ADE" w14:textId="77777777" w:rsidR="00566D8A" w:rsidRDefault="00566D8A" w:rsidP="00811F56">
      <w:pPr>
        <w:spacing w:after="0" w:line="240" w:lineRule="auto"/>
      </w:pPr>
      <w:r>
        <w:separator/>
      </w:r>
    </w:p>
  </w:endnote>
  <w:endnote w:type="continuationSeparator" w:id="0">
    <w:p w14:paraId="44F2D6BA" w14:textId="77777777" w:rsidR="00566D8A" w:rsidRDefault="00566D8A" w:rsidP="0081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276C" w14:textId="77777777" w:rsidR="00811F56" w:rsidRPr="00811F56" w:rsidRDefault="00811F56" w:rsidP="00811F56">
    <w:pPr>
      <w:pStyle w:val="Rodap"/>
      <w:ind w:left="2835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811F56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“O PODER LEGISLATIVO É O SUPORTE DA DEMOCRACIA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.</w:t>
    </w:r>
    <w:r w:rsidRPr="00811F56">
      <w:rPr>
        <w:rFonts w:ascii="Times New Roman" w:hAnsi="Times New Roman" w:cs="Times New Roman"/>
        <w:b/>
        <w:bCs/>
        <w:i/>
        <w:iCs/>
        <w:sz w:val="24"/>
        <w:szCs w:val="2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5C02" w14:textId="77777777" w:rsidR="00566D8A" w:rsidRDefault="00566D8A" w:rsidP="00811F56">
      <w:pPr>
        <w:spacing w:after="0" w:line="240" w:lineRule="auto"/>
      </w:pPr>
      <w:r>
        <w:separator/>
      </w:r>
    </w:p>
  </w:footnote>
  <w:footnote w:type="continuationSeparator" w:id="0">
    <w:p w14:paraId="26E78CED" w14:textId="77777777" w:rsidR="00566D8A" w:rsidRDefault="00566D8A" w:rsidP="0081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F29D2"/>
    <w:multiLevelType w:val="hybridMultilevel"/>
    <w:tmpl w:val="54FA95B0"/>
    <w:lvl w:ilvl="0" w:tplc="16345174">
      <w:start w:val="1"/>
      <w:numFmt w:val="decimalZero"/>
      <w:lvlText w:val="%1"/>
      <w:lvlJc w:val="left"/>
      <w:pPr>
        <w:ind w:left="1200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2015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E5"/>
    <w:rsid w:val="0001666C"/>
    <w:rsid w:val="00056B8F"/>
    <w:rsid w:val="00064CF4"/>
    <w:rsid w:val="0008083F"/>
    <w:rsid w:val="000839C9"/>
    <w:rsid w:val="000870DC"/>
    <w:rsid w:val="000909F2"/>
    <w:rsid w:val="00093E29"/>
    <w:rsid w:val="000C3A1E"/>
    <w:rsid w:val="000D4244"/>
    <w:rsid w:val="0012677D"/>
    <w:rsid w:val="00141BFE"/>
    <w:rsid w:val="001770E2"/>
    <w:rsid w:val="00185DEA"/>
    <w:rsid w:val="001C4349"/>
    <w:rsid w:val="00236EDD"/>
    <w:rsid w:val="0025144B"/>
    <w:rsid w:val="00253520"/>
    <w:rsid w:val="00262383"/>
    <w:rsid w:val="002650CD"/>
    <w:rsid w:val="002A58EE"/>
    <w:rsid w:val="00313A9A"/>
    <w:rsid w:val="00356AFA"/>
    <w:rsid w:val="00363C68"/>
    <w:rsid w:val="003816E5"/>
    <w:rsid w:val="00390D17"/>
    <w:rsid w:val="003A1088"/>
    <w:rsid w:val="003C503F"/>
    <w:rsid w:val="003F1735"/>
    <w:rsid w:val="00403BF6"/>
    <w:rsid w:val="00406323"/>
    <w:rsid w:val="004321DB"/>
    <w:rsid w:val="0045187F"/>
    <w:rsid w:val="004775EC"/>
    <w:rsid w:val="00480144"/>
    <w:rsid w:val="00485157"/>
    <w:rsid w:val="004855AE"/>
    <w:rsid w:val="004F5315"/>
    <w:rsid w:val="0051179E"/>
    <w:rsid w:val="00524AAF"/>
    <w:rsid w:val="00562904"/>
    <w:rsid w:val="005666FE"/>
    <w:rsid w:val="00566D8A"/>
    <w:rsid w:val="0058496D"/>
    <w:rsid w:val="005A2143"/>
    <w:rsid w:val="005E5E02"/>
    <w:rsid w:val="005F7423"/>
    <w:rsid w:val="0061529C"/>
    <w:rsid w:val="00657EE6"/>
    <w:rsid w:val="006701B3"/>
    <w:rsid w:val="00684C74"/>
    <w:rsid w:val="00686B18"/>
    <w:rsid w:val="006903C7"/>
    <w:rsid w:val="006A2CC8"/>
    <w:rsid w:val="006A30D9"/>
    <w:rsid w:val="006C13AC"/>
    <w:rsid w:val="006D0F1B"/>
    <w:rsid w:val="006F719D"/>
    <w:rsid w:val="00701F6E"/>
    <w:rsid w:val="00713076"/>
    <w:rsid w:val="0077616D"/>
    <w:rsid w:val="00786332"/>
    <w:rsid w:val="007969D0"/>
    <w:rsid w:val="00811F56"/>
    <w:rsid w:val="008324F0"/>
    <w:rsid w:val="00833B39"/>
    <w:rsid w:val="00846CFA"/>
    <w:rsid w:val="008920E2"/>
    <w:rsid w:val="008B24F4"/>
    <w:rsid w:val="008B7777"/>
    <w:rsid w:val="008C51FF"/>
    <w:rsid w:val="0099031C"/>
    <w:rsid w:val="009A16D2"/>
    <w:rsid w:val="009A2D37"/>
    <w:rsid w:val="009B37A3"/>
    <w:rsid w:val="009E4686"/>
    <w:rsid w:val="00A11985"/>
    <w:rsid w:val="00A14DE3"/>
    <w:rsid w:val="00A332AB"/>
    <w:rsid w:val="00A44CC4"/>
    <w:rsid w:val="00A60774"/>
    <w:rsid w:val="00A667BF"/>
    <w:rsid w:val="00A9655D"/>
    <w:rsid w:val="00AA13E1"/>
    <w:rsid w:val="00AC03FB"/>
    <w:rsid w:val="00AC2A63"/>
    <w:rsid w:val="00AF1B73"/>
    <w:rsid w:val="00B00D05"/>
    <w:rsid w:val="00B013D3"/>
    <w:rsid w:val="00B16E02"/>
    <w:rsid w:val="00B1787C"/>
    <w:rsid w:val="00B33615"/>
    <w:rsid w:val="00B42A76"/>
    <w:rsid w:val="00B84E2C"/>
    <w:rsid w:val="00BA7679"/>
    <w:rsid w:val="00BB61A6"/>
    <w:rsid w:val="00BB6CC3"/>
    <w:rsid w:val="00BB7C78"/>
    <w:rsid w:val="00BD4423"/>
    <w:rsid w:val="00BE051E"/>
    <w:rsid w:val="00C36984"/>
    <w:rsid w:val="00C4401E"/>
    <w:rsid w:val="00C45584"/>
    <w:rsid w:val="00C560F2"/>
    <w:rsid w:val="00CB3162"/>
    <w:rsid w:val="00CE4BFA"/>
    <w:rsid w:val="00D00523"/>
    <w:rsid w:val="00D06EE4"/>
    <w:rsid w:val="00D25757"/>
    <w:rsid w:val="00D27076"/>
    <w:rsid w:val="00D5493D"/>
    <w:rsid w:val="00D623A1"/>
    <w:rsid w:val="00E00B4F"/>
    <w:rsid w:val="00E01641"/>
    <w:rsid w:val="00E32BB0"/>
    <w:rsid w:val="00E401A2"/>
    <w:rsid w:val="00E5664A"/>
    <w:rsid w:val="00E7095D"/>
    <w:rsid w:val="00E73CC7"/>
    <w:rsid w:val="00E81CAE"/>
    <w:rsid w:val="00E830E9"/>
    <w:rsid w:val="00E92737"/>
    <w:rsid w:val="00EB2AB0"/>
    <w:rsid w:val="00EE2DFE"/>
    <w:rsid w:val="00EE5D3A"/>
    <w:rsid w:val="00F22F6B"/>
    <w:rsid w:val="00F26491"/>
    <w:rsid w:val="00F320D6"/>
    <w:rsid w:val="00FB5826"/>
    <w:rsid w:val="00FC3D23"/>
    <w:rsid w:val="00FC502D"/>
    <w:rsid w:val="00FF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8EF5"/>
  <w15:docId w15:val="{73F21227-EB8D-41E9-BF21-FFB45E1D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324F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324F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11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F56"/>
  </w:style>
  <w:style w:type="paragraph" w:styleId="Rodap">
    <w:name w:val="footer"/>
    <w:basedOn w:val="Normal"/>
    <w:link w:val="RodapChar"/>
    <w:uiPriority w:val="99"/>
    <w:unhideWhenUsed/>
    <w:rsid w:val="00811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F56"/>
  </w:style>
  <w:style w:type="character" w:customStyle="1" w:styleId="normaltextrun">
    <w:name w:val="normaltextrun"/>
    <w:basedOn w:val="Fontepargpadro"/>
    <w:rsid w:val="00253520"/>
  </w:style>
  <w:style w:type="paragraph" w:customStyle="1" w:styleId="paragraph">
    <w:name w:val="paragraph"/>
    <w:basedOn w:val="Normal"/>
    <w:rsid w:val="0025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3E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6E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6EDD"/>
  </w:style>
  <w:style w:type="paragraph" w:customStyle="1" w:styleId="Normal1">
    <w:name w:val="Normal1"/>
    <w:rsid w:val="00236EDD"/>
    <w:pPr>
      <w:spacing w:line="240" w:lineRule="auto"/>
    </w:pPr>
    <w:rPr>
      <w:rFonts w:ascii="Times New Roman" w:eastAsia="Times New Roman" w:hAnsi="Times New Roman" w:cs="Times New Roman"/>
      <w:i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adoresjacutinga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7856</dc:creator>
  <cp:lastModifiedBy>Usuario</cp:lastModifiedBy>
  <cp:revision>2</cp:revision>
  <cp:lastPrinted>2025-04-02T18:03:00Z</cp:lastPrinted>
  <dcterms:created xsi:type="dcterms:W3CDTF">2025-04-02T18:06:00Z</dcterms:created>
  <dcterms:modified xsi:type="dcterms:W3CDTF">2025-04-02T18:06:00Z</dcterms:modified>
</cp:coreProperties>
</file>